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CF23" w14:textId="2025E116" w:rsidR="008033E0" w:rsidRDefault="008C3D8F" w:rsidP="008033E0">
      <w:pPr>
        <w:jc w:val="center"/>
      </w:pPr>
      <w:r>
        <w:rPr>
          <w:noProof/>
        </w:rPr>
        <w:drawing>
          <wp:inline distT="0" distB="0" distL="0" distR="0" wp14:anchorId="24AB7CEA" wp14:editId="3AC25164">
            <wp:extent cx="1638000" cy="5004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04364763"/>
    </w:p>
    <w:p w14:paraId="6838C9E1" w14:textId="77777777" w:rsidR="008033E0" w:rsidRPr="008033E0" w:rsidRDefault="008033E0" w:rsidP="008033E0">
      <w:pPr>
        <w:jc w:val="center"/>
      </w:pPr>
    </w:p>
    <w:p w14:paraId="42BDB151" w14:textId="77777777" w:rsidR="008033E0" w:rsidRPr="00814992" w:rsidRDefault="008033E0" w:rsidP="00FB52F1">
      <w:pPr>
        <w:rPr>
          <w:b/>
          <w:bCs/>
          <w:i/>
          <w:iCs/>
          <w:sz w:val="28"/>
          <w:szCs w:val="28"/>
        </w:rPr>
      </w:pPr>
    </w:p>
    <w:p w14:paraId="419FD221" w14:textId="77777777" w:rsidR="00814992" w:rsidRPr="00FB52F1" w:rsidRDefault="00814992" w:rsidP="00FB52F1">
      <w:pPr>
        <w:rPr>
          <w:b/>
          <w:bCs/>
          <w:sz w:val="28"/>
          <w:szCs w:val="28"/>
        </w:rPr>
      </w:pPr>
    </w:p>
    <w:bookmarkEnd w:id="0"/>
    <w:p w14:paraId="52DC221F" w14:textId="73C71278" w:rsidR="00A1204B" w:rsidRPr="008033E0" w:rsidRDefault="00A1204B" w:rsidP="00A1204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3E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TECHNICO-COMMERCIAL AGROFOURNITURES</w:t>
      </w:r>
    </w:p>
    <w:p w14:paraId="4AACBEE9" w14:textId="0F625C54" w:rsidR="008C3D8F" w:rsidRPr="008033E0" w:rsidRDefault="008C3D8F" w:rsidP="008C3D8F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3E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PRODUCTION VEGETALE SPECIALISEE</w:t>
      </w:r>
    </w:p>
    <w:p w14:paraId="4C8D4E9C" w14:textId="6105848B" w:rsidR="00C26946" w:rsidRPr="008033E0" w:rsidRDefault="008C3D8F" w:rsidP="006051E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33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CDI – SECTEUR RHONE-ALPES</w:t>
      </w:r>
    </w:p>
    <w:p w14:paraId="32C14008" w14:textId="77777777" w:rsidR="00342571" w:rsidRDefault="00342571" w:rsidP="00C26946">
      <w:pPr>
        <w:sectPr w:rsidR="00342571" w:rsidSect="00342571"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05CF8311" w14:textId="77777777" w:rsidR="00A1204B" w:rsidRDefault="00A1204B" w:rsidP="00C26946"/>
    <w:p w14:paraId="5342DFD9" w14:textId="189ACDA2" w:rsidR="00F0481C" w:rsidRDefault="00F0481C" w:rsidP="00C26946">
      <w:pPr>
        <w:sectPr w:rsidR="00F0481C" w:rsidSect="003425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3388A12" w14:textId="04904972" w:rsidR="0096417D" w:rsidRDefault="00B0422B" w:rsidP="00C26946">
      <w:r>
        <w:t>Notre société fait partie du groupe Caahmro, nous sommes distributeur de fournitures agricoles pour les professionnels de la production végétale spécialisée</w:t>
      </w:r>
      <w:r w:rsidR="0096417D">
        <w:t xml:space="preserve"> et du paysage</w:t>
      </w:r>
      <w:r w:rsidR="00CC56C4">
        <w:t xml:space="preserve"> sur la région AURA.</w:t>
      </w:r>
    </w:p>
    <w:p w14:paraId="1C7151C7" w14:textId="3D82D429" w:rsidR="008B3D45" w:rsidRDefault="00C26946" w:rsidP="00C26946">
      <w:r>
        <w:t>Rattaché(e) au directeur du développement</w:t>
      </w:r>
      <w:r w:rsidR="00342571">
        <w:t xml:space="preserve"> </w:t>
      </w:r>
      <w:r>
        <w:t xml:space="preserve">vous avez pour mission </w:t>
      </w:r>
      <w:r w:rsidR="00033CCE">
        <w:t>principale l’animation et le développement commercial de votre secteur.</w:t>
      </w:r>
    </w:p>
    <w:p w14:paraId="5F121012" w14:textId="4C3CACC4" w:rsidR="00033CCE" w:rsidRPr="005F381A" w:rsidRDefault="00033CCE" w:rsidP="00C26946">
      <w:r>
        <w:t>Vous êtes le conseiller technico-commercial d’un portefeuille client dont le métier est la production végétale spécialisée (maraîchers, horticulteurs, pépiniéristes, arboriculteurs…)</w:t>
      </w:r>
      <w:r w:rsidR="00B66C62">
        <w:t>.</w:t>
      </w:r>
    </w:p>
    <w:p w14:paraId="10BFADE1" w14:textId="7EB26248" w:rsidR="00C26946" w:rsidRPr="008B3D45" w:rsidRDefault="00C26946" w:rsidP="00C26946">
      <w:pPr>
        <w:rPr>
          <w:b/>
          <w:bCs/>
          <w:sz w:val="28"/>
          <w:szCs w:val="28"/>
        </w:rPr>
      </w:pPr>
      <w:r w:rsidRPr="008B3D45">
        <w:rPr>
          <w:b/>
          <w:bCs/>
          <w:sz w:val="28"/>
          <w:szCs w:val="28"/>
        </w:rPr>
        <w:t>Vos missions :</w:t>
      </w:r>
    </w:p>
    <w:p w14:paraId="3E915879" w14:textId="39F3F805" w:rsidR="00C26946" w:rsidRDefault="00033CCE" w:rsidP="00C26946">
      <w:pPr>
        <w:pStyle w:val="Paragraphedeliste"/>
        <w:numPr>
          <w:ilvl w:val="0"/>
          <w:numId w:val="1"/>
        </w:numPr>
      </w:pPr>
      <w:r>
        <w:t>Suivre, animer et développer votre portefeuille clients.</w:t>
      </w:r>
    </w:p>
    <w:p w14:paraId="5249AC2D" w14:textId="7DDC1A68" w:rsidR="000A6C33" w:rsidRDefault="00033CCE" w:rsidP="00FE5E6C">
      <w:pPr>
        <w:pStyle w:val="Paragraphedeliste"/>
        <w:numPr>
          <w:ilvl w:val="0"/>
          <w:numId w:val="1"/>
        </w:numPr>
      </w:pPr>
      <w:r>
        <w:t>Assurer un conseil technique.</w:t>
      </w:r>
    </w:p>
    <w:p w14:paraId="537A4583" w14:textId="4F6A5379" w:rsidR="000A6C33" w:rsidRDefault="00033CCE" w:rsidP="000A6C33">
      <w:pPr>
        <w:pStyle w:val="Paragraphedeliste"/>
        <w:numPr>
          <w:ilvl w:val="0"/>
          <w:numId w:val="1"/>
        </w:numPr>
      </w:pPr>
      <w:r>
        <w:t>Développer les ventes.</w:t>
      </w:r>
    </w:p>
    <w:p w14:paraId="140EF6A2" w14:textId="6982B1EE" w:rsidR="003A2DC1" w:rsidRDefault="00033CCE" w:rsidP="00C26946">
      <w:pPr>
        <w:pStyle w:val="Paragraphedeliste"/>
        <w:numPr>
          <w:ilvl w:val="0"/>
          <w:numId w:val="1"/>
        </w:numPr>
      </w:pPr>
      <w:r>
        <w:t>Gérer les réclamations clients et les litiges.</w:t>
      </w:r>
    </w:p>
    <w:p w14:paraId="6E06CE57" w14:textId="083C6D4E" w:rsidR="00FE5E6C" w:rsidRDefault="00033CCE" w:rsidP="00033CCE">
      <w:pPr>
        <w:pStyle w:val="Paragraphedeliste"/>
        <w:numPr>
          <w:ilvl w:val="0"/>
          <w:numId w:val="1"/>
        </w:numPr>
      </w:pPr>
      <w:r>
        <w:t>Analyser l’information terrain et assurer une veille concurrentielle</w:t>
      </w:r>
      <w:r w:rsidR="00892A80">
        <w:t>.</w:t>
      </w:r>
    </w:p>
    <w:p w14:paraId="113A067B" w14:textId="6634EEF3" w:rsidR="00892A80" w:rsidRDefault="00892A80" w:rsidP="00033CCE">
      <w:pPr>
        <w:pStyle w:val="Paragraphedeliste"/>
        <w:numPr>
          <w:ilvl w:val="0"/>
          <w:numId w:val="1"/>
        </w:numPr>
      </w:pPr>
      <w:r>
        <w:t>Travailler en binôme avec le commercial sédentaire.</w:t>
      </w:r>
    </w:p>
    <w:p w14:paraId="1F01FC55" w14:textId="3ADF7B0E" w:rsidR="00201488" w:rsidRPr="003A2DC1" w:rsidRDefault="00201488" w:rsidP="00201488">
      <w:pPr>
        <w:rPr>
          <w:b/>
          <w:bCs/>
          <w:sz w:val="28"/>
          <w:szCs w:val="28"/>
        </w:rPr>
      </w:pPr>
      <w:r w:rsidRPr="003A2DC1">
        <w:rPr>
          <w:b/>
          <w:bCs/>
          <w:sz w:val="28"/>
          <w:szCs w:val="28"/>
        </w:rPr>
        <w:t>Vos atouts pour réussir :</w:t>
      </w:r>
    </w:p>
    <w:p w14:paraId="2A8094D0" w14:textId="1EFC7BF1" w:rsidR="00201488" w:rsidRDefault="00201488" w:rsidP="00201488">
      <w:pPr>
        <w:pStyle w:val="Paragraphedeliste"/>
        <w:numPr>
          <w:ilvl w:val="0"/>
          <w:numId w:val="1"/>
        </w:numPr>
      </w:pPr>
      <w:r>
        <w:t>De formation Bac +2/3 de type BTS TC</w:t>
      </w:r>
      <w:r w:rsidR="00E34850">
        <w:t xml:space="preserve"> / Licence jardinerie ou agrofournitures</w:t>
      </w:r>
      <w:r w:rsidR="00FE5E6C">
        <w:t xml:space="preserve"> </w:t>
      </w:r>
      <w:r w:rsidR="00E34850">
        <w:t>+ bonnes</w:t>
      </w:r>
      <w:r w:rsidR="00FE5E6C">
        <w:t xml:space="preserve"> connaissances techniques de la production végétale. </w:t>
      </w:r>
    </w:p>
    <w:p w14:paraId="27C650B6" w14:textId="6E7EA204" w:rsidR="003A2DC1" w:rsidRDefault="003A2DC1" w:rsidP="00FE5E6C">
      <w:pPr>
        <w:pStyle w:val="Paragraphedeliste"/>
        <w:numPr>
          <w:ilvl w:val="0"/>
          <w:numId w:val="1"/>
        </w:numPr>
      </w:pPr>
      <w:r>
        <w:t>Vous êtes autonome, rigoureux</w:t>
      </w:r>
      <w:r w:rsidR="00C10B0A">
        <w:t xml:space="preserve"> et </w:t>
      </w:r>
      <w:r>
        <w:t>organisé</w:t>
      </w:r>
      <w:r w:rsidR="00C10B0A">
        <w:t>.</w:t>
      </w:r>
    </w:p>
    <w:p w14:paraId="23DD41F5" w14:textId="0B1A692B" w:rsidR="003A2DC1" w:rsidRDefault="003A2DC1" w:rsidP="00201488">
      <w:pPr>
        <w:pStyle w:val="Paragraphedeliste"/>
        <w:numPr>
          <w:ilvl w:val="0"/>
          <w:numId w:val="1"/>
        </w:numPr>
      </w:pPr>
      <w:r>
        <w:t>Vous avez un sens du service client développé.</w:t>
      </w:r>
    </w:p>
    <w:p w14:paraId="0F4157E3" w14:textId="210D4950" w:rsidR="00C10B0A" w:rsidRDefault="00C10B0A" w:rsidP="00201488">
      <w:pPr>
        <w:pStyle w:val="Paragraphedeliste"/>
        <w:numPr>
          <w:ilvl w:val="0"/>
          <w:numId w:val="1"/>
        </w:numPr>
      </w:pPr>
      <w:r>
        <w:t>Vous avez un goût prononcé pour la vente.</w:t>
      </w:r>
    </w:p>
    <w:p w14:paraId="41DF3D8B" w14:textId="10FE1CE5" w:rsidR="003A2DC1" w:rsidRDefault="00C10B0A" w:rsidP="00C10B0A">
      <w:pPr>
        <w:pStyle w:val="Paragraphedeliste"/>
        <w:numPr>
          <w:ilvl w:val="0"/>
          <w:numId w:val="1"/>
        </w:numPr>
      </w:pPr>
      <w:r>
        <w:t>Vous avez un intérêt technique pour l’ensemble de la production végétale.</w:t>
      </w:r>
    </w:p>
    <w:p w14:paraId="6954F05F" w14:textId="7FA72773" w:rsidR="000F53DD" w:rsidRDefault="003A2DC1" w:rsidP="00FE5E6C">
      <w:pPr>
        <w:pStyle w:val="Paragraphedeliste"/>
        <w:numPr>
          <w:ilvl w:val="0"/>
          <w:numId w:val="1"/>
        </w:numPr>
      </w:pPr>
      <w:r>
        <w:t>Vous savez travailler en équipe.</w:t>
      </w:r>
    </w:p>
    <w:p w14:paraId="4AA151B3" w14:textId="3D79ADA4" w:rsidR="00C10B0A" w:rsidRDefault="00C10B0A" w:rsidP="00FE5E6C">
      <w:pPr>
        <w:pStyle w:val="Paragraphedeliste"/>
        <w:numPr>
          <w:ilvl w:val="0"/>
          <w:numId w:val="1"/>
        </w:numPr>
      </w:pPr>
      <w:r>
        <w:t>Vous avez le permis B.</w:t>
      </w:r>
    </w:p>
    <w:p w14:paraId="4603B441" w14:textId="4949BD70" w:rsidR="005F381A" w:rsidRDefault="00E42885" w:rsidP="005F381A">
      <w:pPr>
        <w:rPr>
          <w:b/>
          <w:bCs/>
          <w:sz w:val="28"/>
          <w:szCs w:val="28"/>
        </w:rPr>
      </w:pPr>
      <w:r w:rsidRPr="00E42885">
        <w:rPr>
          <w:b/>
          <w:bCs/>
          <w:sz w:val="28"/>
          <w:szCs w:val="28"/>
        </w:rPr>
        <w:t>Conditions :</w:t>
      </w:r>
    </w:p>
    <w:p w14:paraId="2CF55C50" w14:textId="2CA3FF7A" w:rsidR="00D21092" w:rsidRPr="00D21092" w:rsidRDefault="00270126" w:rsidP="00D21092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t>Salaire fixe selon profil + primes sur objectifs</w:t>
      </w:r>
    </w:p>
    <w:p w14:paraId="7FDA4923" w14:textId="408D0345" w:rsidR="00E42885" w:rsidRPr="00E42885" w:rsidRDefault="00270126" w:rsidP="00E42885">
      <w:pPr>
        <w:pStyle w:val="Paragraphedeliste"/>
        <w:numPr>
          <w:ilvl w:val="0"/>
          <w:numId w:val="1"/>
        </w:numPr>
        <w:rPr>
          <w:b/>
          <w:bCs/>
        </w:rPr>
      </w:pPr>
      <w:r>
        <w:t>Remboursement des notes de frais repas</w:t>
      </w:r>
    </w:p>
    <w:p w14:paraId="1A9FBAE7" w14:textId="7D452E10" w:rsidR="00E42885" w:rsidRPr="00270126" w:rsidRDefault="00270126" w:rsidP="00D21092">
      <w:pPr>
        <w:pStyle w:val="Paragraphedeliste"/>
        <w:numPr>
          <w:ilvl w:val="0"/>
          <w:numId w:val="1"/>
        </w:numPr>
        <w:rPr>
          <w:b/>
          <w:bCs/>
        </w:rPr>
      </w:pPr>
      <w:r>
        <w:t>Véhicule</w:t>
      </w:r>
    </w:p>
    <w:p w14:paraId="620504B6" w14:textId="2CE316EE" w:rsidR="00270126" w:rsidRPr="00D21092" w:rsidRDefault="00270126" w:rsidP="00D21092">
      <w:pPr>
        <w:pStyle w:val="Paragraphedeliste"/>
        <w:numPr>
          <w:ilvl w:val="0"/>
          <w:numId w:val="1"/>
        </w:numPr>
        <w:rPr>
          <w:b/>
          <w:bCs/>
        </w:rPr>
      </w:pPr>
      <w:r>
        <w:t>Ordinateur + téléphone</w:t>
      </w:r>
    </w:p>
    <w:p w14:paraId="68C4223B" w14:textId="3C4C1B7F" w:rsidR="00E42885" w:rsidRPr="00301999" w:rsidRDefault="00E42885" w:rsidP="00E42885">
      <w:pPr>
        <w:pStyle w:val="Paragraphedeliste"/>
        <w:numPr>
          <w:ilvl w:val="0"/>
          <w:numId w:val="1"/>
        </w:numPr>
        <w:rPr>
          <w:b/>
          <w:bCs/>
        </w:rPr>
      </w:pPr>
      <w:r>
        <w:t>Mutuelle d’entreprise</w:t>
      </w:r>
    </w:p>
    <w:p w14:paraId="4EC7BD43" w14:textId="77777777" w:rsidR="00301999" w:rsidRPr="00151C72" w:rsidRDefault="00301999" w:rsidP="00301999">
      <w:pPr>
        <w:pStyle w:val="Paragraphedeliste"/>
        <w:rPr>
          <w:b/>
          <w:bCs/>
        </w:rPr>
      </w:pPr>
    </w:p>
    <w:p w14:paraId="3ADECED6" w14:textId="23FA4F02" w:rsidR="00151C72" w:rsidRPr="00151C72" w:rsidRDefault="00151C72" w:rsidP="00151C72">
      <w:pPr>
        <w:jc w:val="center"/>
        <w:rPr>
          <w:b/>
          <w:bCs/>
          <w:i/>
          <w:iCs/>
        </w:rPr>
      </w:pPr>
      <w:r w:rsidRPr="00151C72">
        <w:rPr>
          <w:b/>
          <w:bCs/>
          <w:i/>
          <w:iCs/>
        </w:rPr>
        <w:t>Pour postuler,</w:t>
      </w:r>
      <w:r>
        <w:rPr>
          <w:b/>
          <w:bCs/>
          <w:i/>
          <w:iCs/>
        </w:rPr>
        <w:t xml:space="preserve"> envoyez-nous un CV et une lettre de motivation</w:t>
      </w:r>
      <w:r w:rsidRPr="00151C72">
        <w:rPr>
          <w:b/>
          <w:bCs/>
          <w:i/>
          <w:iCs/>
        </w:rPr>
        <w:t> !</w:t>
      </w:r>
    </w:p>
    <w:p w14:paraId="18601A8E" w14:textId="4BF2F97C" w:rsidR="006051EE" w:rsidRPr="00C94B41" w:rsidRDefault="00151C72" w:rsidP="00C94B4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Contact : Marie-Cécile Martinole </w:t>
      </w:r>
      <w:hyperlink r:id="rId6" w:history="1">
        <w:r w:rsidRPr="0066279E">
          <w:rPr>
            <w:rStyle w:val="Lienhypertexte"/>
            <w:b/>
            <w:bCs/>
            <w:i/>
            <w:iCs/>
          </w:rPr>
          <w:t>marie.martinole@heliogreen.fr</w:t>
        </w:r>
      </w:hyperlink>
      <w:r w:rsidRPr="00151C72">
        <w:rPr>
          <w:b/>
          <w:bCs/>
          <w:i/>
          <w:iCs/>
        </w:rPr>
        <w:t xml:space="preserve"> / 06.74.79.11.58</w:t>
      </w:r>
    </w:p>
    <w:sectPr w:rsidR="006051EE" w:rsidRPr="00C94B41" w:rsidSect="00A120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27E92"/>
    <w:multiLevelType w:val="hybridMultilevel"/>
    <w:tmpl w:val="8104F760"/>
    <w:lvl w:ilvl="0" w:tplc="D43E0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43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F"/>
    <w:rsid w:val="00033CCE"/>
    <w:rsid w:val="000434B9"/>
    <w:rsid w:val="000A6C33"/>
    <w:rsid w:val="000F53DD"/>
    <w:rsid w:val="00151C72"/>
    <w:rsid w:val="00190F95"/>
    <w:rsid w:val="00201488"/>
    <w:rsid w:val="00270126"/>
    <w:rsid w:val="002C5AC2"/>
    <w:rsid w:val="00301999"/>
    <w:rsid w:val="00342571"/>
    <w:rsid w:val="003A2DC1"/>
    <w:rsid w:val="003A4727"/>
    <w:rsid w:val="005F381A"/>
    <w:rsid w:val="006051EE"/>
    <w:rsid w:val="008033E0"/>
    <w:rsid w:val="00814992"/>
    <w:rsid w:val="0086052A"/>
    <w:rsid w:val="00892A80"/>
    <w:rsid w:val="008B3D45"/>
    <w:rsid w:val="008C3D8F"/>
    <w:rsid w:val="0096417D"/>
    <w:rsid w:val="00A1204B"/>
    <w:rsid w:val="00B0422B"/>
    <w:rsid w:val="00B66C62"/>
    <w:rsid w:val="00C10B0A"/>
    <w:rsid w:val="00C26946"/>
    <w:rsid w:val="00C94B41"/>
    <w:rsid w:val="00CC56C4"/>
    <w:rsid w:val="00D21092"/>
    <w:rsid w:val="00DD5932"/>
    <w:rsid w:val="00E34850"/>
    <w:rsid w:val="00E42885"/>
    <w:rsid w:val="00F0481C"/>
    <w:rsid w:val="00F33467"/>
    <w:rsid w:val="00FB22F6"/>
    <w:rsid w:val="00FB52F1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C1A2"/>
  <w15:chartTrackingRefBased/>
  <w15:docId w15:val="{76E65EC0-E635-49B9-8A63-F3999392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9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C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martinole@heliogre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Cecile MARTINOLE</dc:creator>
  <cp:keywords/>
  <dc:description/>
  <cp:lastModifiedBy>Marie Cecile MARTINOLE</cp:lastModifiedBy>
  <cp:revision>3</cp:revision>
  <cp:lastPrinted>2022-05-25T08:40:00Z</cp:lastPrinted>
  <dcterms:created xsi:type="dcterms:W3CDTF">2022-05-25T09:18:00Z</dcterms:created>
  <dcterms:modified xsi:type="dcterms:W3CDTF">2022-05-25T09:19:00Z</dcterms:modified>
</cp:coreProperties>
</file>